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0" w:rsidRDefault="00011CFF" w:rsidP="008C1B8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09600" cy="69532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0" w:rsidRDefault="007D3510" w:rsidP="008C1B8B">
      <w:pPr>
        <w:jc w:val="center"/>
      </w:pPr>
    </w:p>
    <w:p w:rsidR="007550DA" w:rsidRPr="00CB6A19" w:rsidRDefault="00014DB8" w:rsidP="008C1B8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КОМИТЕТ</w:t>
      </w:r>
      <w:r w:rsidR="000B2034" w:rsidRPr="00CB6A19">
        <w:rPr>
          <w:b/>
          <w:caps/>
          <w:sz w:val="28"/>
          <w:szCs w:val="28"/>
        </w:rPr>
        <w:t xml:space="preserve"> </w:t>
      </w:r>
      <w:r w:rsidR="007550DA" w:rsidRPr="00CB6A19">
        <w:rPr>
          <w:b/>
          <w:caps/>
          <w:sz w:val="28"/>
          <w:szCs w:val="28"/>
        </w:rPr>
        <w:t>Ленинградской области</w:t>
      </w:r>
    </w:p>
    <w:p w:rsidR="00E87735" w:rsidRPr="00CB6A19" w:rsidRDefault="00E87735" w:rsidP="008C1B8B">
      <w:pPr>
        <w:jc w:val="center"/>
        <w:rPr>
          <w:b/>
          <w:caps/>
          <w:sz w:val="28"/>
          <w:szCs w:val="28"/>
        </w:rPr>
      </w:pPr>
      <w:r w:rsidRPr="00CB6A19">
        <w:rPr>
          <w:b/>
          <w:caps/>
          <w:sz w:val="28"/>
          <w:szCs w:val="28"/>
        </w:rPr>
        <w:t>ПО ТРАНСПОРТУ</w:t>
      </w:r>
    </w:p>
    <w:p w:rsidR="007550DA" w:rsidRPr="00CB6A19" w:rsidRDefault="007550DA" w:rsidP="008C1B8B">
      <w:pPr>
        <w:ind w:firstLine="540"/>
        <w:jc w:val="center"/>
        <w:rPr>
          <w:sz w:val="28"/>
          <w:szCs w:val="28"/>
        </w:rPr>
      </w:pPr>
    </w:p>
    <w:p w:rsidR="007550DA" w:rsidRPr="00CB6A19" w:rsidRDefault="007550DA" w:rsidP="008C1B8B">
      <w:pPr>
        <w:jc w:val="center"/>
        <w:rPr>
          <w:b/>
          <w:sz w:val="28"/>
          <w:szCs w:val="28"/>
        </w:rPr>
      </w:pPr>
      <w:r w:rsidRPr="00CB6A19">
        <w:rPr>
          <w:b/>
          <w:sz w:val="28"/>
          <w:szCs w:val="28"/>
        </w:rPr>
        <w:t>ПРИКАЗ</w:t>
      </w:r>
    </w:p>
    <w:p w:rsidR="00703A92" w:rsidRPr="00CB6A19" w:rsidRDefault="00703A92" w:rsidP="007550DA">
      <w:pPr>
        <w:ind w:firstLine="540"/>
        <w:jc w:val="both"/>
        <w:rPr>
          <w:sz w:val="28"/>
          <w:szCs w:val="28"/>
        </w:rPr>
      </w:pPr>
    </w:p>
    <w:p w:rsidR="007550DA" w:rsidRPr="00CB6A19" w:rsidRDefault="007550DA" w:rsidP="008C1B8B">
      <w:pPr>
        <w:jc w:val="both"/>
        <w:rPr>
          <w:sz w:val="28"/>
          <w:szCs w:val="28"/>
        </w:rPr>
      </w:pPr>
      <w:r w:rsidRPr="00CB6A19">
        <w:rPr>
          <w:sz w:val="28"/>
          <w:szCs w:val="28"/>
        </w:rPr>
        <w:t xml:space="preserve">от </w:t>
      </w:r>
      <w:r w:rsidR="000B2034" w:rsidRPr="00CB6A19">
        <w:rPr>
          <w:sz w:val="28"/>
          <w:szCs w:val="28"/>
        </w:rPr>
        <w:t>«___» ____</w:t>
      </w:r>
      <w:bookmarkStart w:id="0" w:name="_GoBack"/>
      <w:bookmarkEnd w:id="0"/>
      <w:r w:rsidR="000B2034" w:rsidRPr="00CB6A19">
        <w:rPr>
          <w:sz w:val="28"/>
          <w:szCs w:val="28"/>
        </w:rPr>
        <w:t>____ 20</w:t>
      </w:r>
      <w:r w:rsidR="00431C32">
        <w:rPr>
          <w:sz w:val="28"/>
          <w:szCs w:val="28"/>
        </w:rPr>
        <w:t>2</w:t>
      </w:r>
      <w:r w:rsidR="00014DB8">
        <w:rPr>
          <w:sz w:val="28"/>
          <w:szCs w:val="28"/>
        </w:rPr>
        <w:t>1</w:t>
      </w:r>
      <w:r w:rsidRPr="00CB6A19">
        <w:rPr>
          <w:sz w:val="28"/>
          <w:szCs w:val="28"/>
        </w:rPr>
        <w:t xml:space="preserve"> года                                               </w:t>
      </w:r>
      <w:r w:rsidR="008C1B8B" w:rsidRPr="00CB6A19">
        <w:rPr>
          <w:sz w:val="28"/>
          <w:szCs w:val="28"/>
        </w:rPr>
        <w:t xml:space="preserve">     </w:t>
      </w:r>
      <w:r w:rsidR="00011CFF">
        <w:rPr>
          <w:sz w:val="28"/>
          <w:szCs w:val="28"/>
        </w:rPr>
        <w:t xml:space="preserve">         </w:t>
      </w:r>
      <w:r w:rsidR="008C1B8B" w:rsidRPr="00CB6A19">
        <w:rPr>
          <w:sz w:val="28"/>
          <w:szCs w:val="28"/>
        </w:rPr>
        <w:t xml:space="preserve">       </w:t>
      </w:r>
      <w:r w:rsidR="009A1097">
        <w:rPr>
          <w:sz w:val="28"/>
          <w:szCs w:val="28"/>
        </w:rPr>
        <w:t xml:space="preserve">       </w:t>
      </w:r>
      <w:r w:rsidR="008C1B8B" w:rsidRPr="00CB6A19">
        <w:rPr>
          <w:sz w:val="28"/>
          <w:szCs w:val="28"/>
        </w:rPr>
        <w:t xml:space="preserve">  </w:t>
      </w:r>
      <w:r w:rsidR="009A1097">
        <w:rPr>
          <w:sz w:val="28"/>
          <w:szCs w:val="28"/>
        </w:rPr>
        <w:t>№ _____</w:t>
      </w:r>
    </w:p>
    <w:p w:rsidR="007550DA" w:rsidRDefault="007550DA" w:rsidP="007550DA">
      <w:pPr>
        <w:ind w:firstLine="540"/>
        <w:jc w:val="both"/>
        <w:rPr>
          <w:sz w:val="28"/>
          <w:szCs w:val="28"/>
        </w:rPr>
      </w:pPr>
    </w:p>
    <w:p w:rsidR="008730EB" w:rsidRDefault="008730EB" w:rsidP="007550DA">
      <w:pPr>
        <w:ind w:firstLine="540"/>
        <w:jc w:val="both"/>
        <w:rPr>
          <w:sz w:val="28"/>
          <w:szCs w:val="28"/>
        </w:rPr>
      </w:pPr>
    </w:p>
    <w:p w:rsidR="007550DA" w:rsidRPr="008E5DF0" w:rsidRDefault="00431C32" w:rsidP="002363B3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О</w:t>
      </w:r>
      <w:r w:rsidRPr="008E5DF0">
        <w:rPr>
          <w:b/>
          <w:sz w:val="28"/>
          <w:szCs w:val="28"/>
        </w:rPr>
        <w:t xml:space="preserve"> </w:t>
      </w:r>
      <w:r w:rsidRPr="002363B3">
        <w:rPr>
          <w:b/>
          <w:sz w:val="28"/>
          <w:szCs w:val="28"/>
        </w:rPr>
        <w:t xml:space="preserve">проведении </w:t>
      </w:r>
      <w:r w:rsidRPr="002363B3">
        <w:rPr>
          <w:b/>
          <w:sz w:val="28"/>
          <w:szCs w:val="28"/>
          <w:lang w:eastAsia="ar-SA"/>
        </w:rPr>
        <w:t>обследовани</w:t>
      </w:r>
      <w:r>
        <w:rPr>
          <w:b/>
          <w:sz w:val="28"/>
          <w:szCs w:val="28"/>
          <w:lang w:eastAsia="ar-SA"/>
        </w:rPr>
        <w:t>я</w:t>
      </w:r>
      <w:r w:rsidRPr="002363B3">
        <w:rPr>
          <w:b/>
          <w:sz w:val="28"/>
          <w:szCs w:val="28"/>
          <w:lang w:eastAsia="ar-SA"/>
        </w:rPr>
        <w:t xml:space="preserve"> трасс регулярных автобусных маршрутов</w:t>
      </w:r>
      <w:r>
        <w:rPr>
          <w:b/>
          <w:sz w:val="28"/>
          <w:szCs w:val="28"/>
          <w:lang w:eastAsia="ar-SA"/>
        </w:rPr>
        <w:t xml:space="preserve"> Ленинградской области</w:t>
      </w:r>
      <w:r w:rsidRPr="002363B3">
        <w:rPr>
          <w:b/>
          <w:sz w:val="28"/>
          <w:szCs w:val="28"/>
          <w:lang w:eastAsia="ar-SA"/>
        </w:rPr>
        <w:t xml:space="preserve"> на соответствие требованиям обеспечения безопасности дорожного движения</w:t>
      </w:r>
      <w:r w:rsidRPr="008E5DF0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</w:t>
      </w:r>
      <w:r w:rsidR="00014DB8">
        <w:rPr>
          <w:b/>
          <w:sz w:val="28"/>
          <w:szCs w:val="28"/>
        </w:rPr>
        <w:t>1</w:t>
      </w:r>
      <w:r w:rsidRPr="008E5DF0">
        <w:rPr>
          <w:b/>
          <w:sz w:val="28"/>
          <w:szCs w:val="28"/>
        </w:rPr>
        <w:t xml:space="preserve"> году</w:t>
      </w:r>
    </w:p>
    <w:p w:rsidR="007550DA" w:rsidRDefault="007550DA" w:rsidP="008C1B8B">
      <w:pPr>
        <w:jc w:val="both"/>
      </w:pPr>
    </w:p>
    <w:p w:rsidR="008730EB" w:rsidRDefault="008730EB" w:rsidP="008C1B8B">
      <w:pPr>
        <w:jc w:val="both"/>
      </w:pPr>
    </w:p>
    <w:p w:rsidR="007550DA" w:rsidRPr="002363B3" w:rsidRDefault="000B2034" w:rsidP="00755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66C0">
        <w:rPr>
          <w:sz w:val="28"/>
          <w:szCs w:val="28"/>
        </w:rPr>
        <w:t xml:space="preserve"> соответствии с пунктами</w:t>
      </w:r>
      <w:r w:rsidR="001F61FD">
        <w:rPr>
          <w:sz w:val="28"/>
          <w:szCs w:val="28"/>
        </w:rPr>
        <w:t xml:space="preserve"> 2.1</w:t>
      </w:r>
      <w:r w:rsidR="003E66C0">
        <w:rPr>
          <w:sz w:val="28"/>
          <w:szCs w:val="28"/>
        </w:rPr>
        <w:t xml:space="preserve"> и 3.37</w:t>
      </w:r>
      <w:r w:rsidR="008C1B8B">
        <w:rPr>
          <w:sz w:val="28"/>
          <w:szCs w:val="28"/>
        </w:rPr>
        <w:t xml:space="preserve"> Положения о</w:t>
      </w:r>
      <w:r w:rsidR="001F61FD">
        <w:rPr>
          <w:sz w:val="28"/>
          <w:szCs w:val="28"/>
        </w:rPr>
        <w:t xml:space="preserve"> </w:t>
      </w:r>
      <w:r w:rsidR="00ED6CF9">
        <w:rPr>
          <w:sz w:val="28"/>
          <w:szCs w:val="28"/>
        </w:rPr>
        <w:t>Комитете</w:t>
      </w:r>
      <w:r w:rsidR="001F61FD">
        <w:rPr>
          <w:sz w:val="28"/>
          <w:szCs w:val="28"/>
        </w:rPr>
        <w:t xml:space="preserve"> </w:t>
      </w:r>
      <w:r w:rsidR="008C1B8B">
        <w:rPr>
          <w:sz w:val="28"/>
          <w:szCs w:val="28"/>
        </w:rPr>
        <w:t>Ленинградской области</w:t>
      </w:r>
      <w:r w:rsidR="001F61FD">
        <w:rPr>
          <w:sz w:val="28"/>
          <w:szCs w:val="28"/>
        </w:rPr>
        <w:t xml:space="preserve"> по транспорту</w:t>
      </w:r>
      <w:r w:rsidR="008C1B8B">
        <w:rPr>
          <w:sz w:val="28"/>
          <w:szCs w:val="28"/>
        </w:rPr>
        <w:t>, утвержденного постановлением Правител</w:t>
      </w:r>
      <w:r w:rsidR="001F61FD">
        <w:rPr>
          <w:sz w:val="28"/>
          <w:szCs w:val="28"/>
        </w:rPr>
        <w:t>ьства Ленинг</w:t>
      </w:r>
      <w:r w:rsidR="00ED6CF9">
        <w:rPr>
          <w:sz w:val="28"/>
          <w:szCs w:val="28"/>
        </w:rPr>
        <w:t>радской области от 09</w:t>
      </w:r>
      <w:r w:rsidR="00431C32">
        <w:rPr>
          <w:sz w:val="28"/>
          <w:szCs w:val="28"/>
        </w:rPr>
        <w:t xml:space="preserve"> </w:t>
      </w:r>
      <w:r w:rsidR="00ED6CF9">
        <w:rPr>
          <w:sz w:val="28"/>
          <w:szCs w:val="28"/>
        </w:rPr>
        <w:t>ноября</w:t>
      </w:r>
      <w:r w:rsidR="00431C32">
        <w:rPr>
          <w:sz w:val="28"/>
          <w:szCs w:val="28"/>
        </w:rPr>
        <w:t xml:space="preserve"> </w:t>
      </w:r>
      <w:r w:rsidR="008C1B8B">
        <w:rPr>
          <w:sz w:val="28"/>
          <w:szCs w:val="28"/>
        </w:rPr>
        <w:t>20</w:t>
      </w:r>
      <w:r w:rsidR="00ED6CF9">
        <w:rPr>
          <w:sz w:val="28"/>
          <w:szCs w:val="28"/>
        </w:rPr>
        <w:t>20</w:t>
      </w:r>
      <w:r w:rsidR="003E66C0">
        <w:rPr>
          <w:sz w:val="28"/>
          <w:szCs w:val="28"/>
        </w:rPr>
        <w:t xml:space="preserve"> </w:t>
      </w:r>
      <w:r w:rsidR="00431C32">
        <w:rPr>
          <w:sz w:val="28"/>
          <w:szCs w:val="28"/>
        </w:rPr>
        <w:t>года</w:t>
      </w:r>
      <w:r w:rsidR="002363B3">
        <w:rPr>
          <w:sz w:val="28"/>
          <w:szCs w:val="28"/>
        </w:rPr>
        <w:t xml:space="preserve"> </w:t>
      </w:r>
      <w:r w:rsidR="003E66C0">
        <w:rPr>
          <w:sz w:val="28"/>
          <w:szCs w:val="28"/>
        </w:rPr>
        <w:t>№</w:t>
      </w:r>
      <w:r w:rsidR="002363B3">
        <w:rPr>
          <w:sz w:val="28"/>
          <w:szCs w:val="28"/>
        </w:rPr>
        <w:t xml:space="preserve"> </w:t>
      </w:r>
      <w:r w:rsidR="00ED6CF9">
        <w:rPr>
          <w:sz w:val="28"/>
          <w:szCs w:val="28"/>
        </w:rPr>
        <w:t>726</w:t>
      </w:r>
      <w:r w:rsidR="00A505A9">
        <w:rPr>
          <w:sz w:val="28"/>
          <w:szCs w:val="28"/>
        </w:rPr>
        <w:t>,</w:t>
      </w:r>
      <w:r w:rsidR="008C1B8B">
        <w:rPr>
          <w:sz w:val="28"/>
          <w:szCs w:val="28"/>
        </w:rPr>
        <w:t xml:space="preserve"> в целях </w:t>
      </w:r>
      <w:r w:rsidR="002363B3" w:rsidRPr="002363B3">
        <w:rPr>
          <w:sz w:val="28"/>
          <w:szCs w:val="28"/>
        </w:rPr>
        <w:t xml:space="preserve">обеспечения безопасных условий организации регулярных перевозок </w:t>
      </w:r>
      <w:r w:rsidR="002363B3">
        <w:rPr>
          <w:sz w:val="28"/>
          <w:szCs w:val="28"/>
        </w:rPr>
        <w:t xml:space="preserve">по </w:t>
      </w:r>
      <w:r w:rsidR="002363B3" w:rsidRPr="002363B3">
        <w:rPr>
          <w:sz w:val="28"/>
          <w:szCs w:val="28"/>
        </w:rPr>
        <w:t>межмуниципальным</w:t>
      </w:r>
      <w:r w:rsidR="002363B3">
        <w:rPr>
          <w:sz w:val="28"/>
          <w:szCs w:val="28"/>
        </w:rPr>
        <w:t xml:space="preserve"> и смежным межрегиональным </w:t>
      </w:r>
      <w:r w:rsidR="002363B3" w:rsidRPr="002363B3">
        <w:rPr>
          <w:sz w:val="28"/>
          <w:szCs w:val="28"/>
        </w:rPr>
        <w:t>маршрутам регулярных перевозок Ленинградской области</w:t>
      </w:r>
      <w:r w:rsidR="008C1B8B" w:rsidRPr="002363B3">
        <w:rPr>
          <w:sz w:val="28"/>
          <w:szCs w:val="28"/>
        </w:rPr>
        <w:t>,</w:t>
      </w:r>
      <w:r w:rsidRPr="002363B3">
        <w:rPr>
          <w:sz w:val="28"/>
          <w:szCs w:val="28"/>
        </w:rPr>
        <w:t xml:space="preserve"> </w:t>
      </w:r>
      <w:r w:rsidR="00431C32">
        <w:rPr>
          <w:sz w:val="28"/>
          <w:szCs w:val="28"/>
        </w:rPr>
        <w:t>приказываю:</w:t>
      </w:r>
    </w:p>
    <w:p w:rsidR="0094635B" w:rsidRDefault="001F61FD" w:rsidP="0094635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3510" w:rsidRPr="00964208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7D3510" w:rsidRPr="009642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отдела организации перевозок </w:t>
      </w:r>
      <w:r w:rsidR="00ED6CF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Ленинградской </w:t>
      </w:r>
      <w:r w:rsidRPr="003E66C0">
        <w:rPr>
          <w:sz w:val="28"/>
          <w:szCs w:val="28"/>
        </w:rPr>
        <w:t>области</w:t>
      </w:r>
      <w:proofErr w:type="gramEnd"/>
      <w:r w:rsidRPr="003E66C0">
        <w:rPr>
          <w:sz w:val="28"/>
          <w:szCs w:val="28"/>
        </w:rPr>
        <w:t xml:space="preserve"> по транспорту</w:t>
      </w:r>
      <w:r w:rsidR="008E5DF0">
        <w:rPr>
          <w:sz w:val="28"/>
          <w:szCs w:val="28"/>
        </w:rPr>
        <w:t xml:space="preserve"> </w:t>
      </w:r>
      <w:r w:rsidR="0056457C" w:rsidRPr="003E66C0">
        <w:rPr>
          <w:sz w:val="28"/>
          <w:szCs w:val="28"/>
        </w:rPr>
        <w:t>о</w:t>
      </w:r>
      <w:r w:rsidR="00856BAB" w:rsidRPr="003E66C0">
        <w:rPr>
          <w:sz w:val="28"/>
          <w:szCs w:val="28"/>
        </w:rPr>
        <w:t>рганизовать в 20</w:t>
      </w:r>
      <w:r w:rsidR="00431C32">
        <w:rPr>
          <w:sz w:val="28"/>
          <w:szCs w:val="28"/>
        </w:rPr>
        <w:t>2</w:t>
      </w:r>
      <w:r w:rsidR="00ED6CF9">
        <w:rPr>
          <w:sz w:val="28"/>
          <w:szCs w:val="28"/>
        </w:rPr>
        <w:t>1</w:t>
      </w:r>
      <w:r w:rsidR="00856BAB" w:rsidRPr="003E66C0">
        <w:rPr>
          <w:sz w:val="28"/>
          <w:szCs w:val="28"/>
        </w:rPr>
        <w:t xml:space="preserve"> году обследование трасс</w:t>
      </w:r>
      <w:r w:rsidR="002918BB" w:rsidRPr="003E66C0">
        <w:rPr>
          <w:sz w:val="28"/>
          <w:szCs w:val="28"/>
        </w:rPr>
        <w:t xml:space="preserve"> </w:t>
      </w:r>
      <w:r w:rsidR="003E66C0">
        <w:rPr>
          <w:sz w:val="28"/>
          <w:szCs w:val="28"/>
        </w:rPr>
        <w:t>р</w:t>
      </w:r>
      <w:r w:rsidR="003E66C0" w:rsidRPr="003E66C0">
        <w:rPr>
          <w:sz w:val="28"/>
          <w:szCs w:val="28"/>
        </w:rPr>
        <w:t xml:space="preserve">егулярных автобусных маршрутов </w:t>
      </w:r>
      <w:r w:rsidR="003E66C0">
        <w:rPr>
          <w:sz w:val="28"/>
          <w:szCs w:val="28"/>
        </w:rPr>
        <w:t xml:space="preserve">Ленинградской области </w:t>
      </w:r>
      <w:r w:rsidR="003E66C0" w:rsidRPr="003E66C0">
        <w:rPr>
          <w:sz w:val="28"/>
          <w:szCs w:val="28"/>
        </w:rPr>
        <w:t xml:space="preserve">на соответствие требованиям </w:t>
      </w:r>
      <w:r w:rsidR="002363B3">
        <w:rPr>
          <w:sz w:val="28"/>
          <w:szCs w:val="28"/>
        </w:rPr>
        <w:t xml:space="preserve">обеспечения безопасности </w:t>
      </w:r>
      <w:r w:rsidR="00FC5C86">
        <w:rPr>
          <w:sz w:val="28"/>
          <w:szCs w:val="28"/>
        </w:rPr>
        <w:t>дорожного движения.</w:t>
      </w:r>
    </w:p>
    <w:p w:rsidR="0094635B" w:rsidRDefault="00856BAB" w:rsidP="0094635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635B">
        <w:rPr>
          <w:sz w:val="28"/>
          <w:szCs w:val="28"/>
        </w:rPr>
        <w:t xml:space="preserve">Утвердить состав комиссии по </w:t>
      </w:r>
      <w:r w:rsidR="003E66C0" w:rsidRPr="0094635B">
        <w:rPr>
          <w:sz w:val="28"/>
          <w:szCs w:val="28"/>
        </w:rPr>
        <w:t xml:space="preserve">обследованию </w:t>
      </w:r>
      <w:r w:rsidR="002363B3" w:rsidRPr="0094635B">
        <w:rPr>
          <w:sz w:val="28"/>
          <w:szCs w:val="28"/>
        </w:rPr>
        <w:t>трасс регулярных автобусных маршрутов Ленинградской области на соответствие требованиям обеспечения безопасности дорожного движения</w:t>
      </w:r>
      <w:r w:rsidR="003E66C0" w:rsidRPr="0094635B">
        <w:rPr>
          <w:sz w:val="28"/>
          <w:szCs w:val="28"/>
        </w:rPr>
        <w:t xml:space="preserve">, </w:t>
      </w:r>
      <w:r w:rsidRPr="0094635B">
        <w:rPr>
          <w:sz w:val="28"/>
          <w:szCs w:val="28"/>
        </w:rPr>
        <w:t>согласно Приложению к настоящему приказу.</w:t>
      </w:r>
    </w:p>
    <w:p w:rsidR="00856BAB" w:rsidRPr="0094635B" w:rsidRDefault="00856BAB" w:rsidP="0094635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635B">
        <w:rPr>
          <w:sz w:val="28"/>
          <w:szCs w:val="28"/>
        </w:rPr>
        <w:t>Контроль за</w:t>
      </w:r>
      <w:proofErr w:type="gramEnd"/>
      <w:r w:rsidRPr="0094635B">
        <w:rPr>
          <w:sz w:val="28"/>
          <w:szCs w:val="28"/>
        </w:rPr>
        <w:t xml:space="preserve"> исполнением настоящего приказа оставляю за собой.</w:t>
      </w:r>
    </w:p>
    <w:p w:rsidR="00011CFF" w:rsidRDefault="00011CFF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941C4E" w:rsidRDefault="00ED6CF9" w:rsidP="00856B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М.С. Присяжнюк</w:t>
      </w: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tbl>
      <w:tblPr>
        <w:tblW w:w="425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1C4E" w:rsidRPr="000D23A2" w:rsidTr="00011CFF">
        <w:trPr>
          <w:trHeight w:val="85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F0" w:rsidRDefault="00604A1A" w:rsidP="00011C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  <w:r w:rsidR="00941C4E" w:rsidRPr="000D23A2">
              <w:rPr>
                <w:sz w:val="22"/>
                <w:szCs w:val="22"/>
              </w:rPr>
              <w:t xml:space="preserve"> </w:t>
            </w:r>
          </w:p>
          <w:p w:rsidR="008E5DF0" w:rsidRDefault="00941C4E" w:rsidP="00011CFF">
            <w:pPr>
              <w:jc w:val="right"/>
              <w:rPr>
                <w:sz w:val="22"/>
                <w:szCs w:val="22"/>
              </w:rPr>
            </w:pPr>
            <w:r w:rsidRPr="000D23A2">
              <w:rPr>
                <w:sz w:val="22"/>
                <w:szCs w:val="22"/>
              </w:rPr>
              <w:t>к приказу</w:t>
            </w:r>
            <w:r w:rsidR="008E5DF0">
              <w:rPr>
                <w:sz w:val="22"/>
                <w:szCs w:val="22"/>
              </w:rPr>
              <w:t xml:space="preserve"> </w:t>
            </w:r>
            <w:r w:rsidR="00ED6CF9">
              <w:rPr>
                <w:sz w:val="22"/>
                <w:szCs w:val="22"/>
              </w:rPr>
              <w:t>Комитета</w:t>
            </w:r>
            <w:r w:rsidR="008E5DF0">
              <w:rPr>
                <w:sz w:val="22"/>
                <w:szCs w:val="22"/>
              </w:rPr>
              <w:t xml:space="preserve"> Ленинградской области по транспорту </w:t>
            </w:r>
          </w:p>
          <w:p w:rsidR="00941C4E" w:rsidRPr="000D23A2" w:rsidRDefault="008E5DF0" w:rsidP="00ED6C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</w:t>
            </w:r>
            <w:r w:rsidR="0056457C">
              <w:rPr>
                <w:sz w:val="22"/>
                <w:szCs w:val="22"/>
              </w:rPr>
              <w:t>_________ 20</w:t>
            </w:r>
            <w:r w:rsidR="00431C32">
              <w:rPr>
                <w:sz w:val="22"/>
                <w:szCs w:val="22"/>
              </w:rPr>
              <w:t>2</w:t>
            </w:r>
            <w:r w:rsidR="00ED6CF9">
              <w:rPr>
                <w:sz w:val="22"/>
                <w:szCs w:val="22"/>
              </w:rPr>
              <w:t>1</w:t>
            </w:r>
            <w:r w:rsidR="00431C32">
              <w:rPr>
                <w:sz w:val="22"/>
                <w:szCs w:val="22"/>
              </w:rPr>
              <w:t xml:space="preserve"> </w:t>
            </w:r>
            <w:r w:rsidR="00941C4E" w:rsidRPr="000D23A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="008730EB">
              <w:rPr>
                <w:sz w:val="22"/>
                <w:szCs w:val="22"/>
              </w:rPr>
              <w:t xml:space="preserve"> </w:t>
            </w:r>
            <w:r w:rsidR="005D477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</w:t>
            </w:r>
            <w:r w:rsidR="00011CF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</w:tc>
      </w:tr>
    </w:tbl>
    <w:p w:rsidR="00941C4E" w:rsidRDefault="00941C4E" w:rsidP="00856BAB">
      <w:pPr>
        <w:jc w:val="both"/>
        <w:rPr>
          <w:sz w:val="28"/>
          <w:szCs w:val="28"/>
        </w:rPr>
      </w:pPr>
    </w:p>
    <w:p w:rsidR="00941C4E" w:rsidRDefault="00941C4E" w:rsidP="00941C4E"/>
    <w:p w:rsidR="008E5DF0" w:rsidRDefault="008E5DF0" w:rsidP="00941C4E">
      <w:pPr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 xml:space="preserve">Состав комиссии </w:t>
      </w:r>
    </w:p>
    <w:p w:rsidR="00FC5C86" w:rsidRDefault="008E5DF0" w:rsidP="00941C4E">
      <w:pPr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 xml:space="preserve">по </w:t>
      </w:r>
      <w:r w:rsidR="00FC5C86" w:rsidRPr="00FC5C86">
        <w:rPr>
          <w:b/>
          <w:sz w:val="28"/>
          <w:szCs w:val="28"/>
        </w:rPr>
        <w:t>обследовани</w:t>
      </w:r>
      <w:r w:rsidR="00FC5C86">
        <w:rPr>
          <w:b/>
          <w:sz w:val="28"/>
          <w:szCs w:val="28"/>
        </w:rPr>
        <w:t>ю</w:t>
      </w:r>
      <w:r w:rsidR="00FC5C86" w:rsidRPr="00FC5C86">
        <w:rPr>
          <w:b/>
          <w:sz w:val="28"/>
          <w:szCs w:val="28"/>
        </w:rPr>
        <w:t xml:space="preserve"> трасс регулярных автобусных маршрутов </w:t>
      </w:r>
    </w:p>
    <w:p w:rsidR="00941C4E" w:rsidRPr="00FC5C86" w:rsidRDefault="00FC5C86" w:rsidP="00941C4E">
      <w:pPr>
        <w:jc w:val="center"/>
        <w:rPr>
          <w:b/>
          <w:sz w:val="28"/>
          <w:szCs w:val="28"/>
        </w:rPr>
      </w:pPr>
      <w:r w:rsidRPr="00FC5C86">
        <w:rPr>
          <w:b/>
          <w:sz w:val="28"/>
          <w:szCs w:val="28"/>
        </w:rPr>
        <w:t>Ленинградской области на соответствие требованиям обеспечения безопасности дорожного движения</w:t>
      </w:r>
    </w:p>
    <w:p w:rsidR="008E5DF0" w:rsidRDefault="008E5DF0" w:rsidP="00941C4E">
      <w:pPr>
        <w:jc w:val="center"/>
        <w:rPr>
          <w:sz w:val="28"/>
          <w:szCs w:val="28"/>
        </w:rPr>
      </w:pPr>
    </w:p>
    <w:p w:rsidR="008E5DF0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1C4E" w:rsidRDefault="00941C4E" w:rsidP="008E5D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</w:t>
      </w:r>
      <w:r w:rsidR="001F61FD">
        <w:rPr>
          <w:sz w:val="28"/>
          <w:szCs w:val="28"/>
        </w:rPr>
        <w:t xml:space="preserve">начальник </w:t>
      </w:r>
      <w:proofErr w:type="gramStart"/>
      <w:r w:rsidR="001F61FD">
        <w:rPr>
          <w:sz w:val="28"/>
          <w:szCs w:val="28"/>
        </w:rPr>
        <w:t xml:space="preserve">отдела организации перевозок </w:t>
      </w:r>
      <w:r w:rsidR="00ED6CF9">
        <w:rPr>
          <w:sz w:val="28"/>
          <w:szCs w:val="28"/>
        </w:rPr>
        <w:t>Комитета</w:t>
      </w:r>
      <w:r w:rsidR="001F61FD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proofErr w:type="gramEnd"/>
      <w:r>
        <w:rPr>
          <w:sz w:val="28"/>
          <w:szCs w:val="28"/>
        </w:rPr>
        <w:t xml:space="preserve"> </w:t>
      </w:r>
      <w:r w:rsidR="001F61FD">
        <w:rPr>
          <w:sz w:val="28"/>
          <w:szCs w:val="28"/>
        </w:rPr>
        <w:t>по транспорту</w:t>
      </w:r>
    </w:p>
    <w:p w:rsidR="00941C4E" w:rsidRDefault="00941C4E" w:rsidP="00941C4E">
      <w:pPr>
        <w:jc w:val="both"/>
        <w:rPr>
          <w:sz w:val="28"/>
          <w:szCs w:val="28"/>
        </w:rPr>
      </w:pP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Члены комиссии: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Управления ГИБДД ГУ МВД Российской Федерации по г. Санкт-Петербургу и Ленинградской области (по согласованию);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представитель </w:t>
      </w:r>
      <w:r w:rsidR="002F2AAC">
        <w:rPr>
          <w:sz w:val="28"/>
          <w:szCs w:val="28"/>
        </w:rPr>
        <w:t>Северо-Западного межрегионального у</w:t>
      </w:r>
      <w:r w:rsidRPr="002F2AAC">
        <w:rPr>
          <w:sz w:val="28"/>
          <w:szCs w:val="28"/>
        </w:rPr>
        <w:t>правления государс</w:t>
      </w:r>
      <w:r w:rsidR="002F2AAC">
        <w:rPr>
          <w:sz w:val="28"/>
          <w:szCs w:val="28"/>
        </w:rPr>
        <w:t xml:space="preserve">твенного автодорожного надзора </w:t>
      </w:r>
      <w:r w:rsidRPr="002F2AAC">
        <w:rPr>
          <w:sz w:val="28"/>
          <w:szCs w:val="28"/>
        </w:rPr>
        <w:t>Федеральной службы по надзору в сфере транспорта (по согласованию);</w:t>
      </w:r>
    </w:p>
    <w:p w:rsidR="005D4779" w:rsidRDefault="005D4779" w:rsidP="005D4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государственного казенного учреждения Ленинградской области «Ленинградской областное управление транспорта»</w:t>
      </w:r>
      <w:r w:rsidR="004F57BE" w:rsidRPr="004F57B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администрации муниципальн</w:t>
      </w:r>
      <w:r w:rsidR="00AE003D">
        <w:rPr>
          <w:sz w:val="28"/>
          <w:szCs w:val="28"/>
        </w:rPr>
        <w:t>ого района (городского округа) Л</w:t>
      </w:r>
      <w:r>
        <w:rPr>
          <w:sz w:val="28"/>
          <w:szCs w:val="28"/>
        </w:rPr>
        <w:t>енинградской области, по территории которого проходит автобусный маршрут (по согласованию);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BF9">
        <w:rPr>
          <w:sz w:val="28"/>
          <w:szCs w:val="28"/>
        </w:rPr>
        <w:t xml:space="preserve">- представитель </w:t>
      </w:r>
      <w:r w:rsidR="00FC5C86">
        <w:rPr>
          <w:sz w:val="28"/>
          <w:szCs w:val="28"/>
        </w:rPr>
        <w:t>перевозчика –</w:t>
      </w:r>
      <w:r w:rsidR="00FC5C86" w:rsidRPr="00FC5C86">
        <w:rPr>
          <w:sz w:val="28"/>
          <w:szCs w:val="28"/>
        </w:rPr>
        <w:t xml:space="preserve"> представитель юридического лица, индивидуального предпринимателя или уполномоченный участник договора простого товарищества, которым предоставлено право </w:t>
      </w:r>
      <w:proofErr w:type="gramStart"/>
      <w:r w:rsidR="00FC5C86" w:rsidRPr="00FC5C86">
        <w:rPr>
          <w:sz w:val="28"/>
          <w:szCs w:val="28"/>
        </w:rPr>
        <w:t>осуществлять</w:t>
      </w:r>
      <w:proofErr w:type="gramEnd"/>
      <w:r w:rsidR="00FC5C86" w:rsidRPr="00FC5C86">
        <w:rPr>
          <w:sz w:val="28"/>
          <w:szCs w:val="28"/>
        </w:rPr>
        <w:t xml:space="preserve"> регулярные перевозки по маршруту</w:t>
      </w:r>
      <w:r w:rsidR="00426BF9" w:rsidRPr="00FC5C86">
        <w:rPr>
          <w:sz w:val="28"/>
          <w:szCs w:val="28"/>
        </w:rPr>
        <w:t xml:space="preserve"> </w:t>
      </w:r>
      <w:r w:rsidR="004F57BE" w:rsidRPr="00FC5C86">
        <w:rPr>
          <w:sz w:val="28"/>
          <w:szCs w:val="28"/>
        </w:rPr>
        <w:t>(по согласованию)</w:t>
      </w:r>
      <w:r w:rsidR="00426BF9" w:rsidRPr="00FC5C86">
        <w:rPr>
          <w:sz w:val="28"/>
          <w:szCs w:val="28"/>
        </w:rPr>
        <w:t>;</w:t>
      </w:r>
    </w:p>
    <w:p w:rsidR="00426BF9" w:rsidRDefault="00426BF9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30EB">
        <w:rPr>
          <w:sz w:val="28"/>
          <w:szCs w:val="28"/>
        </w:rPr>
        <w:t xml:space="preserve">представитель (представители) </w:t>
      </w:r>
      <w:r w:rsidR="008730EB" w:rsidRPr="008730EB">
        <w:rPr>
          <w:sz w:val="28"/>
          <w:szCs w:val="28"/>
        </w:rPr>
        <w:t xml:space="preserve">дорожных, коммунальных и иных организаций, осуществляющих содержание, реконструкцию, ремонт автомобильных дорог, владельцев автомобильных дорог, по которым проходит обследуемый маршрут, </w:t>
      </w:r>
      <w:r w:rsidR="00FC5C86" w:rsidRPr="008730EB">
        <w:rPr>
          <w:sz w:val="28"/>
          <w:szCs w:val="28"/>
        </w:rPr>
        <w:t>владельцев расположенных по обследуемому маршруту остановочных пунктов, железнодорожных переездов,</w:t>
      </w:r>
      <w:r w:rsidR="008730EB" w:rsidRPr="008730EB">
        <w:rPr>
          <w:sz w:val="28"/>
          <w:szCs w:val="28"/>
        </w:rPr>
        <w:t xml:space="preserve"> искусственных сооружений,</w:t>
      </w:r>
      <w:r w:rsidR="00FC5C86" w:rsidRPr="008730EB">
        <w:rPr>
          <w:sz w:val="28"/>
          <w:szCs w:val="28"/>
        </w:rPr>
        <w:t xml:space="preserve"> </w:t>
      </w:r>
      <w:r w:rsidRPr="008730EB">
        <w:rPr>
          <w:sz w:val="28"/>
          <w:szCs w:val="28"/>
        </w:rPr>
        <w:t xml:space="preserve">и иных сооружений, способных повлиять на безопасность </w:t>
      </w:r>
      <w:r w:rsidR="008730EB" w:rsidRPr="008730EB">
        <w:rPr>
          <w:sz w:val="28"/>
          <w:szCs w:val="28"/>
        </w:rPr>
        <w:t>регулярных пассажирских перевозок</w:t>
      </w:r>
      <w:r w:rsidR="005D4779" w:rsidRPr="008730EB">
        <w:rPr>
          <w:sz w:val="28"/>
          <w:szCs w:val="28"/>
        </w:rPr>
        <w:t xml:space="preserve"> (по согласованию).</w:t>
      </w:r>
    </w:p>
    <w:p w:rsidR="008730EB" w:rsidRDefault="008730EB" w:rsidP="00941C4E">
      <w:pPr>
        <w:jc w:val="both"/>
        <w:rPr>
          <w:sz w:val="28"/>
          <w:szCs w:val="28"/>
        </w:rPr>
      </w:pPr>
    </w:p>
    <w:p w:rsidR="00D51C3F" w:rsidRPr="008730EB" w:rsidRDefault="00426BF9" w:rsidP="008730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57C">
        <w:rPr>
          <w:b/>
          <w:sz w:val="28"/>
          <w:szCs w:val="28"/>
        </w:rPr>
        <w:t>Ответственный секретарь комиссии</w:t>
      </w:r>
      <w:r>
        <w:rPr>
          <w:sz w:val="28"/>
          <w:szCs w:val="28"/>
        </w:rPr>
        <w:t xml:space="preserve"> – предс</w:t>
      </w:r>
      <w:r w:rsidR="00AE003D">
        <w:rPr>
          <w:sz w:val="28"/>
          <w:szCs w:val="28"/>
        </w:rPr>
        <w:t>тавитель организации, заключивше</w:t>
      </w:r>
      <w:r>
        <w:rPr>
          <w:sz w:val="28"/>
          <w:szCs w:val="28"/>
        </w:rPr>
        <w:t xml:space="preserve">й государственный контракт с </w:t>
      </w:r>
      <w:r w:rsidR="00ED6CF9">
        <w:rPr>
          <w:sz w:val="28"/>
          <w:szCs w:val="28"/>
        </w:rPr>
        <w:t>Комитетом</w:t>
      </w:r>
      <w:r w:rsidR="001F6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="001F61FD">
        <w:rPr>
          <w:sz w:val="28"/>
          <w:szCs w:val="28"/>
        </w:rPr>
        <w:t xml:space="preserve">по транспорту </w:t>
      </w:r>
      <w:r>
        <w:rPr>
          <w:sz w:val="28"/>
          <w:szCs w:val="28"/>
        </w:rPr>
        <w:t>на оказание услуг по обследовани</w:t>
      </w:r>
      <w:r w:rsidR="001F61FD">
        <w:rPr>
          <w:sz w:val="28"/>
          <w:szCs w:val="28"/>
        </w:rPr>
        <w:t>ю</w:t>
      </w:r>
      <w:r>
        <w:rPr>
          <w:sz w:val="28"/>
          <w:szCs w:val="28"/>
        </w:rPr>
        <w:t xml:space="preserve"> трасс регулярных автобусных маршрутов на соответствие требованиям обеспечения безопасности дорожного движения</w:t>
      </w:r>
      <w:r w:rsidR="004B75BD">
        <w:rPr>
          <w:sz w:val="28"/>
          <w:szCs w:val="28"/>
        </w:rPr>
        <w:t>.</w:t>
      </w:r>
    </w:p>
    <w:sectPr w:rsidR="00D51C3F" w:rsidRPr="008730EB" w:rsidSect="002A651D">
      <w:headerReference w:type="even" r:id="rId9"/>
      <w:footerReference w:type="even" r:id="rId10"/>
      <w:foot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2B" w:rsidRDefault="0036512B">
      <w:r>
        <w:separator/>
      </w:r>
    </w:p>
  </w:endnote>
  <w:endnote w:type="continuationSeparator" w:id="0">
    <w:p w:rsidR="0036512B" w:rsidRDefault="0036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A3334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2A3F" w:rsidRDefault="00012A3F" w:rsidP="00F77E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F77E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2B" w:rsidRDefault="0036512B">
      <w:r>
        <w:separator/>
      </w:r>
    </w:p>
  </w:footnote>
  <w:footnote w:type="continuationSeparator" w:id="0">
    <w:p w:rsidR="0036512B" w:rsidRDefault="0036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A319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2A3F" w:rsidRDefault="00012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D1FC59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7460B8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7B497B"/>
    <w:multiLevelType w:val="multilevel"/>
    <w:tmpl w:val="64CC5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CC123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F384C53"/>
    <w:multiLevelType w:val="hybridMultilevel"/>
    <w:tmpl w:val="B9600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6324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1BB3CF1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4B7918"/>
    <w:multiLevelType w:val="multilevel"/>
    <w:tmpl w:val="9F1ECD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CB3EFF"/>
    <w:multiLevelType w:val="multilevel"/>
    <w:tmpl w:val="9F1ECD9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DE2C7C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05853FF"/>
    <w:multiLevelType w:val="multilevel"/>
    <w:tmpl w:val="9F1ECD9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A6B5E8C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BCB090C"/>
    <w:multiLevelType w:val="hybridMultilevel"/>
    <w:tmpl w:val="8BE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C5CCC"/>
    <w:multiLevelType w:val="multilevel"/>
    <w:tmpl w:val="9F1ECD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3F1F51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9229B3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992D9C"/>
    <w:multiLevelType w:val="multilevel"/>
    <w:tmpl w:val="979837B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121BDE"/>
    <w:multiLevelType w:val="multilevel"/>
    <w:tmpl w:val="9F1ECD9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5D656F"/>
    <w:multiLevelType w:val="multilevel"/>
    <w:tmpl w:val="A99424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FB0541B"/>
    <w:multiLevelType w:val="hybridMultilevel"/>
    <w:tmpl w:val="D1AEAE22"/>
    <w:lvl w:ilvl="0" w:tplc="0419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0">
    <w:nsid w:val="51FA39C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3081060"/>
    <w:multiLevelType w:val="multilevel"/>
    <w:tmpl w:val="EF6CB6E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85B6F"/>
    <w:multiLevelType w:val="multilevel"/>
    <w:tmpl w:val="83FE299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0D3641"/>
    <w:multiLevelType w:val="multilevel"/>
    <w:tmpl w:val="9F1ECD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67D4307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9427F49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A0E1273"/>
    <w:multiLevelType w:val="multilevel"/>
    <w:tmpl w:val="9F1ECD9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CFE3EEE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63434A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6FD4A6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9A404CF"/>
    <w:multiLevelType w:val="hybridMultilevel"/>
    <w:tmpl w:val="979837BE"/>
    <w:lvl w:ilvl="0" w:tplc="5B9ABA0E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13F400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233571D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4D6008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7CC31D44"/>
    <w:multiLevelType w:val="multilevel"/>
    <w:tmpl w:val="BEFE92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0"/>
    <w:lvlOverride w:ilvl="0">
      <w:startOverride w:val="4"/>
    </w:lvlOverride>
    <w:lvlOverride w:ilvl="1">
      <w:startOverride w:val="1"/>
    </w:lvlOverride>
  </w:num>
  <w:num w:numId="5">
    <w:abstractNumId w:val="35"/>
  </w:num>
  <w:num w:numId="6">
    <w:abstractNumId w:val="30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6"/>
  </w:num>
  <w:num w:numId="12">
    <w:abstractNumId w:val="24"/>
  </w:num>
  <w:num w:numId="13">
    <w:abstractNumId w:val="7"/>
  </w:num>
  <w:num w:numId="14">
    <w:abstractNumId w:val="29"/>
  </w:num>
  <w:num w:numId="15">
    <w:abstractNumId w:val="22"/>
  </w:num>
  <w:num w:numId="16">
    <w:abstractNumId w:val="25"/>
  </w:num>
  <w:num w:numId="17">
    <w:abstractNumId w:val="21"/>
  </w:num>
  <w:num w:numId="18">
    <w:abstractNumId w:val="23"/>
  </w:num>
  <w:num w:numId="19">
    <w:abstractNumId w:val="5"/>
  </w:num>
  <w:num w:numId="20">
    <w:abstractNumId w:val="9"/>
  </w:num>
  <w:num w:numId="21">
    <w:abstractNumId w:val="1"/>
  </w:num>
  <w:num w:numId="22">
    <w:abstractNumId w:val="27"/>
  </w:num>
  <w:num w:numId="23">
    <w:abstractNumId w:val="28"/>
  </w:num>
  <w:num w:numId="24">
    <w:abstractNumId w:val="10"/>
  </w:num>
  <w:num w:numId="25">
    <w:abstractNumId w:val="15"/>
  </w:num>
  <w:num w:numId="26">
    <w:abstractNumId w:val="33"/>
  </w:num>
  <w:num w:numId="27">
    <w:abstractNumId w:val="3"/>
  </w:num>
  <w:num w:numId="28">
    <w:abstractNumId w:val="13"/>
  </w:num>
  <w:num w:numId="29">
    <w:abstractNumId w:val="11"/>
  </w:num>
  <w:num w:numId="30">
    <w:abstractNumId w:val="26"/>
  </w:num>
  <w:num w:numId="31">
    <w:abstractNumId w:val="32"/>
  </w:num>
  <w:num w:numId="32">
    <w:abstractNumId w:val="8"/>
  </w:num>
  <w:num w:numId="33">
    <w:abstractNumId w:val="31"/>
  </w:num>
  <w:num w:numId="34">
    <w:abstractNumId w:val="17"/>
  </w:num>
  <w:num w:numId="35">
    <w:abstractNumId w:val="4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01B30"/>
    <w:rsid w:val="00010D2C"/>
    <w:rsid w:val="00011CFF"/>
    <w:rsid w:val="00012A3F"/>
    <w:rsid w:val="00014DB8"/>
    <w:rsid w:val="00020E2E"/>
    <w:rsid w:val="000255EF"/>
    <w:rsid w:val="0004460C"/>
    <w:rsid w:val="00045116"/>
    <w:rsid w:val="00064527"/>
    <w:rsid w:val="00065378"/>
    <w:rsid w:val="000763EF"/>
    <w:rsid w:val="00082268"/>
    <w:rsid w:val="00093093"/>
    <w:rsid w:val="0009712F"/>
    <w:rsid w:val="000B2034"/>
    <w:rsid w:val="000B4FE1"/>
    <w:rsid w:val="000D0598"/>
    <w:rsid w:val="000D23A2"/>
    <w:rsid w:val="000D5251"/>
    <w:rsid w:val="000D528D"/>
    <w:rsid w:val="000D73EC"/>
    <w:rsid w:val="000E4DFA"/>
    <w:rsid w:val="000E76BE"/>
    <w:rsid w:val="000F1E38"/>
    <w:rsid w:val="00105753"/>
    <w:rsid w:val="00107599"/>
    <w:rsid w:val="00111C3F"/>
    <w:rsid w:val="00120530"/>
    <w:rsid w:val="001330F7"/>
    <w:rsid w:val="0013734A"/>
    <w:rsid w:val="00142482"/>
    <w:rsid w:val="0015699E"/>
    <w:rsid w:val="00164194"/>
    <w:rsid w:val="0017072C"/>
    <w:rsid w:val="00180052"/>
    <w:rsid w:val="001C03EC"/>
    <w:rsid w:val="001C0E08"/>
    <w:rsid w:val="001D13F3"/>
    <w:rsid w:val="001D5C06"/>
    <w:rsid w:val="001E5C5C"/>
    <w:rsid w:val="001F4425"/>
    <w:rsid w:val="001F61FD"/>
    <w:rsid w:val="00203D6A"/>
    <w:rsid w:val="002149B9"/>
    <w:rsid w:val="00221557"/>
    <w:rsid w:val="00230FD8"/>
    <w:rsid w:val="002363B3"/>
    <w:rsid w:val="002617E7"/>
    <w:rsid w:val="00287C80"/>
    <w:rsid w:val="002918BB"/>
    <w:rsid w:val="00295887"/>
    <w:rsid w:val="00295D03"/>
    <w:rsid w:val="002A651D"/>
    <w:rsid w:val="002B21E8"/>
    <w:rsid w:val="002B27A2"/>
    <w:rsid w:val="002B36AE"/>
    <w:rsid w:val="002B5AD8"/>
    <w:rsid w:val="002B5E88"/>
    <w:rsid w:val="002C1964"/>
    <w:rsid w:val="002C334E"/>
    <w:rsid w:val="002C4F97"/>
    <w:rsid w:val="002E5368"/>
    <w:rsid w:val="002F2AAC"/>
    <w:rsid w:val="002F7FB6"/>
    <w:rsid w:val="00312D8B"/>
    <w:rsid w:val="00326D44"/>
    <w:rsid w:val="00327C3B"/>
    <w:rsid w:val="00332BD9"/>
    <w:rsid w:val="00336B48"/>
    <w:rsid w:val="00337382"/>
    <w:rsid w:val="0034698B"/>
    <w:rsid w:val="0035288A"/>
    <w:rsid w:val="00354EEA"/>
    <w:rsid w:val="0036512B"/>
    <w:rsid w:val="003C6558"/>
    <w:rsid w:val="003D33B8"/>
    <w:rsid w:val="003E133F"/>
    <w:rsid w:val="003E22CB"/>
    <w:rsid w:val="003E66C0"/>
    <w:rsid w:val="003F45CC"/>
    <w:rsid w:val="00403AA3"/>
    <w:rsid w:val="00412F2E"/>
    <w:rsid w:val="00426BF9"/>
    <w:rsid w:val="00431C32"/>
    <w:rsid w:val="00432753"/>
    <w:rsid w:val="0045411F"/>
    <w:rsid w:val="00455727"/>
    <w:rsid w:val="00465173"/>
    <w:rsid w:val="00465B32"/>
    <w:rsid w:val="00474AE9"/>
    <w:rsid w:val="00487605"/>
    <w:rsid w:val="004A1DF8"/>
    <w:rsid w:val="004A27A5"/>
    <w:rsid w:val="004B75BD"/>
    <w:rsid w:val="004C63DB"/>
    <w:rsid w:val="004D2849"/>
    <w:rsid w:val="004D3968"/>
    <w:rsid w:val="004E1D20"/>
    <w:rsid w:val="004E6F53"/>
    <w:rsid w:val="004F57BE"/>
    <w:rsid w:val="005172F9"/>
    <w:rsid w:val="00527652"/>
    <w:rsid w:val="005400EF"/>
    <w:rsid w:val="00542CC3"/>
    <w:rsid w:val="005440AF"/>
    <w:rsid w:val="005524E8"/>
    <w:rsid w:val="005564E1"/>
    <w:rsid w:val="0056457C"/>
    <w:rsid w:val="00565B17"/>
    <w:rsid w:val="00566F6A"/>
    <w:rsid w:val="005737E5"/>
    <w:rsid w:val="005774F1"/>
    <w:rsid w:val="00587C40"/>
    <w:rsid w:val="005A269C"/>
    <w:rsid w:val="005B46FB"/>
    <w:rsid w:val="005D4779"/>
    <w:rsid w:val="005D5695"/>
    <w:rsid w:val="005E5A94"/>
    <w:rsid w:val="005F0002"/>
    <w:rsid w:val="005F7D5A"/>
    <w:rsid w:val="00604A1A"/>
    <w:rsid w:val="00606706"/>
    <w:rsid w:val="00611DAF"/>
    <w:rsid w:val="00622E29"/>
    <w:rsid w:val="00636543"/>
    <w:rsid w:val="0064244E"/>
    <w:rsid w:val="00656F48"/>
    <w:rsid w:val="00680D7E"/>
    <w:rsid w:val="00685646"/>
    <w:rsid w:val="0069081D"/>
    <w:rsid w:val="00692494"/>
    <w:rsid w:val="006B1B6A"/>
    <w:rsid w:val="006B5ED7"/>
    <w:rsid w:val="006B5F42"/>
    <w:rsid w:val="006C2442"/>
    <w:rsid w:val="006C42E2"/>
    <w:rsid w:val="006C5F5E"/>
    <w:rsid w:val="006D4EDE"/>
    <w:rsid w:val="006F1D1C"/>
    <w:rsid w:val="006F3A56"/>
    <w:rsid w:val="00703A92"/>
    <w:rsid w:val="0070507C"/>
    <w:rsid w:val="007071F1"/>
    <w:rsid w:val="00711E86"/>
    <w:rsid w:val="007245C7"/>
    <w:rsid w:val="007311B5"/>
    <w:rsid w:val="00732B25"/>
    <w:rsid w:val="0073429C"/>
    <w:rsid w:val="00746043"/>
    <w:rsid w:val="0074675D"/>
    <w:rsid w:val="007550DA"/>
    <w:rsid w:val="00757052"/>
    <w:rsid w:val="00795CA9"/>
    <w:rsid w:val="007A36C6"/>
    <w:rsid w:val="007A45EB"/>
    <w:rsid w:val="007B164E"/>
    <w:rsid w:val="007B6376"/>
    <w:rsid w:val="007C2BE3"/>
    <w:rsid w:val="007D3510"/>
    <w:rsid w:val="007D3D53"/>
    <w:rsid w:val="007E342E"/>
    <w:rsid w:val="00824EB1"/>
    <w:rsid w:val="0083282D"/>
    <w:rsid w:val="00840A9D"/>
    <w:rsid w:val="0084704A"/>
    <w:rsid w:val="00851781"/>
    <w:rsid w:val="008547D0"/>
    <w:rsid w:val="00854BC6"/>
    <w:rsid w:val="00855969"/>
    <w:rsid w:val="00856314"/>
    <w:rsid w:val="00856BAB"/>
    <w:rsid w:val="00857E41"/>
    <w:rsid w:val="00860199"/>
    <w:rsid w:val="00864823"/>
    <w:rsid w:val="0087133D"/>
    <w:rsid w:val="008730EB"/>
    <w:rsid w:val="008C1B8B"/>
    <w:rsid w:val="008D4139"/>
    <w:rsid w:val="008E391D"/>
    <w:rsid w:val="008E5DF0"/>
    <w:rsid w:val="008E6BDE"/>
    <w:rsid w:val="008E7CB9"/>
    <w:rsid w:val="008F735B"/>
    <w:rsid w:val="00902258"/>
    <w:rsid w:val="00911832"/>
    <w:rsid w:val="00915D6D"/>
    <w:rsid w:val="009210D6"/>
    <w:rsid w:val="00921F51"/>
    <w:rsid w:val="009243CD"/>
    <w:rsid w:val="00930E29"/>
    <w:rsid w:val="00935E7A"/>
    <w:rsid w:val="00941C4E"/>
    <w:rsid w:val="00945106"/>
    <w:rsid w:val="0094635B"/>
    <w:rsid w:val="00961570"/>
    <w:rsid w:val="00964208"/>
    <w:rsid w:val="00995D5A"/>
    <w:rsid w:val="009A0359"/>
    <w:rsid w:val="009A1097"/>
    <w:rsid w:val="009A1B99"/>
    <w:rsid w:val="009A2A11"/>
    <w:rsid w:val="009C2892"/>
    <w:rsid w:val="00A029DB"/>
    <w:rsid w:val="00A12B64"/>
    <w:rsid w:val="00A23497"/>
    <w:rsid w:val="00A31919"/>
    <w:rsid w:val="00A326C6"/>
    <w:rsid w:val="00A33343"/>
    <w:rsid w:val="00A404E9"/>
    <w:rsid w:val="00A44157"/>
    <w:rsid w:val="00A505A9"/>
    <w:rsid w:val="00A87E9D"/>
    <w:rsid w:val="00A9006A"/>
    <w:rsid w:val="00AB058A"/>
    <w:rsid w:val="00AC46D8"/>
    <w:rsid w:val="00AC6AE9"/>
    <w:rsid w:val="00AC721A"/>
    <w:rsid w:val="00AC75BC"/>
    <w:rsid w:val="00AD560B"/>
    <w:rsid w:val="00AE003D"/>
    <w:rsid w:val="00AE0737"/>
    <w:rsid w:val="00AE0E3C"/>
    <w:rsid w:val="00B00E59"/>
    <w:rsid w:val="00B10E83"/>
    <w:rsid w:val="00B13AD1"/>
    <w:rsid w:val="00B172A0"/>
    <w:rsid w:val="00B44180"/>
    <w:rsid w:val="00B45A02"/>
    <w:rsid w:val="00B53F84"/>
    <w:rsid w:val="00B55E7E"/>
    <w:rsid w:val="00B61373"/>
    <w:rsid w:val="00B653DE"/>
    <w:rsid w:val="00B654DB"/>
    <w:rsid w:val="00B75B89"/>
    <w:rsid w:val="00BA2179"/>
    <w:rsid w:val="00BB42F0"/>
    <w:rsid w:val="00BB4A18"/>
    <w:rsid w:val="00BB5598"/>
    <w:rsid w:val="00BC4C0A"/>
    <w:rsid w:val="00BD7CF7"/>
    <w:rsid w:val="00BE6524"/>
    <w:rsid w:val="00BE734D"/>
    <w:rsid w:val="00C04430"/>
    <w:rsid w:val="00C15C5D"/>
    <w:rsid w:val="00C17286"/>
    <w:rsid w:val="00C20337"/>
    <w:rsid w:val="00C20B2F"/>
    <w:rsid w:val="00C24DB7"/>
    <w:rsid w:val="00C2731E"/>
    <w:rsid w:val="00C303B0"/>
    <w:rsid w:val="00C31494"/>
    <w:rsid w:val="00C5338A"/>
    <w:rsid w:val="00C62FE0"/>
    <w:rsid w:val="00C93690"/>
    <w:rsid w:val="00CA11BE"/>
    <w:rsid w:val="00CA58E1"/>
    <w:rsid w:val="00CB6A19"/>
    <w:rsid w:val="00CD4E28"/>
    <w:rsid w:val="00D000C3"/>
    <w:rsid w:val="00D24EB6"/>
    <w:rsid w:val="00D32759"/>
    <w:rsid w:val="00D51C3F"/>
    <w:rsid w:val="00D5753C"/>
    <w:rsid w:val="00D92178"/>
    <w:rsid w:val="00DA2A5E"/>
    <w:rsid w:val="00DD4516"/>
    <w:rsid w:val="00DE01CC"/>
    <w:rsid w:val="00DE06E3"/>
    <w:rsid w:val="00DE3D80"/>
    <w:rsid w:val="00DF0025"/>
    <w:rsid w:val="00E07016"/>
    <w:rsid w:val="00E12753"/>
    <w:rsid w:val="00E51D42"/>
    <w:rsid w:val="00E62626"/>
    <w:rsid w:val="00E7794E"/>
    <w:rsid w:val="00E77D40"/>
    <w:rsid w:val="00E82B46"/>
    <w:rsid w:val="00E87735"/>
    <w:rsid w:val="00E91495"/>
    <w:rsid w:val="00EA08F6"/>
    <w:rsid w:val="00EB48DE"/>
    <w:rsid w:val="00EB62C8"/>
    <w:rsid w:val="00EB7AE6"/>
    <w:rsid w:val="00EC31A4"/>
    <w:rsid w:val="00EC5BA0"/>
    <w:rsid w:val="00EC618F"/>
    <w:rsid w:val="00ED0DC8"/>
    <w:rsid w:val="00ED676C"/>
    <w:rsid w:val="00ED6CF9"/>
    <w:rsid w:val="00EE781B"/>
    <w:rsid w:val="00EF4922"/>
    <w:rsid w:val="00EF5701"/>
    <w:rsid w:val="00EF6A72"/>
    <w:rsid w:val="00F035EF"/>
    <w:rsid w:val="00F06C78"/>
    <w:rsid w:val="00F124F7"/>
    <w:rsid w:val="00F13273"/>
    <w:rsid w:val="00F27F77"/>
    <w:rsid w:val="00F531E7"/>
    <w:rsid w:val="00F63D82"/>
    <w:rsid w:val="00F77E61"/>
    <w:rsid w:val="00F87C93"/>
    <w:rsid w:val="00FC5C86"/>
    <w:rsid w:val="00FC7514"/>
    <w:rsid w:val="00FD505B"/>
    <w:rsid w:val="00FD56DF"/>
    <w:rsid w:val="00FD5F43"/>
    <w:rsid w:val="00FD6D59"/>
    <w:rsid w:val="00FE0685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19"/>
    <w:rPr>
      <w:sz w:val="24"/>
      <w:szCs w:val="24"/>
    </w:rPr>
  </w:style>
  <w:style w:type="paragraph" w:styleId="1">
    <w:name w:val="heading 1"/>
    <w:basedOn w:val="a"/>
    <w:next w:val="a"/>
    <w:qFormat/>
    <w:rsid w:val="00A31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A31919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A31919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A319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19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19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9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319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319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31919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rsid w:val="00A31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19"/>
  </w:style>
  <w:style w:type="paragraph" w:customStyle="1" w:styleId="ConsPlusNormal">
    <w:name w:val="ConsPlusNormal"/>
    <w:rsid w:val="00A31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B4A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763EF"/>
    <w:pPr>
      <w:spacing w:before="120"/>
    </w:pPr>
  </w:style>
  <w:style w:type="paragraph" w:styleId="a7">
    <w:name w:val="footer"/>
    <w:basedOn w:val="a"/>
    <w:rsid w:val="00F77E6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1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B13AD1"/>
    <w:rPr>
      <w:color w:val="0000FF"/>
      <w:u w:val="single"/>
    </w:rPr>
  </w:style>
  <w:style w:type="paragraph" w:customStyle="1" w:styleId="ConsTitle">
    <w:name w:val="ConsTitle"/>
    <w:rsid w:val="002E53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0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8517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94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19"/>
    <w:rPr>
      <w:sz w:val="24"/>
      <w:szCs w:val="24"/>
    </w:rPr>
  </w:style>
  <w:style w:type="paragraph" w:styleId="1">
    <w:name w:val="heading 1"/>
    <w:basedOn w:val="a"/>
    <w:next w:val="a"/>
    <w:qFormat/>
    <w:rsid w:val="00A31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A31919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A31919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A319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19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19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9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319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319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31919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rsid w:val="00A31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19"/>
  </w:style>
  <w:style w:type="paragraph" w:customStyle="1" w:styleId="ConsPlusNormal">
    <w:name w:val="ConsPlusNormal"/>
    <w:rsid w:val="00A31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B4A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763EF"/>
    <w:pPr>
      <w:spacing w:before="120"/>
    </w:pPr>
  </w:style>
  <w:style w:type="paragraph" w:styleId="a7">
    <w:name w:val="footer"/>
    <w:basedOn w:val="a"/>
    <w:rsid w:val="00F77E6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1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B13AD1"/>
    <w:rPr>
      <w:color w:val="0000FF"/>
      <w:u w:val="single"/>
    </w:rPr>
  </w:style>
  <w:style w:type="paragraph" w:customStyle="1" w:styleId="ConsTitle">
    <w:name w:val="ConsTitle"/>
    <w:rsid w:val="002E53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0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8517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94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Sigova</dc:creator>
  <cp:lastModifiedBy>Юлия Станиславовна Коева</cp:lastModifiedBy>
  <cp:revision>2</cp:revision>
  <cp:lastPrinted>2019-03-22T08:09:00Z</cp:lastPrinted>
  <dcterms:created xsi:type="dcterms:W3CDTF">2021-01-28T11:28:00Z</dcterms:created>
  <dcterms:modified xsi:type="dcterms:W3CDTF">2021-01-28T11:28:00Z</dcterms:modified>
</cp:coreProperties>
</file>