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B3418B" w:rsidRDefault="00B3418B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 внесении сведений в региональный реестр легковых такси</w:t>
      </w:r>
      <w:r w:rsidR="00FA4527">
        <w:rPr>
          <w:rFonts w:ascii="Times New Roman" w:eastAsia="Calibri" w:hAnsi="Times New Roman"/>
          <w:sz w:val="24"/>
          <w:szCs w:val="24"/>
          <w:lang w:eastAsia="ru-RU"/>
        </w:rPr>
        <w:t xml:space="preserve"> Ленинградской области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(для юридических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Уведомляю о необходимости внесения сведений в рег</w:t>
      </w:r>
      <w:r w:rsidR="00FA4527">
        <w:rPr>
          <w:rFonts w:ascii="Times New Roman" w:eastAsia="Calibri" w:hAnsi="Times New Roman"/>
          <w:sz w:val="24"/>
          <w:szCs w:val="24"/>
        </w:rPr>
        <w:t>иональный реестр легковых такси.</w:t>
      </w:r>
    </w:p>
    <w:p w:rsidR="00F4589E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Полное и сокращенное (при наличии) наименование:_________________________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Адрес и место нахождения:_______________________________________________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Государственный регистрационный номер записи о создании юридического лица:__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</w:t>
      </w:r>
    </w:p>
    <w:p w:rsidR="00865194" w:rsidRPr="002A05B2" w:rsidRDefault="00865194" w:rsidP="00865194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Марка, модель и государственный регистрационный номер транспортного средства транспортного средства:____________________________________________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</w:t>
      </w:r>
    </w:p>
    <w:p w:rsidR="00865194" w:rsidRPr="002A05B2" w:rsidRDefault="00865194" w:rsidP="00865194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</w:t>
      </w:r>
    </w:p>
    <w:p w:rsidR="00865194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6. Номер и дата выдачи свидетельства о регистрации транспортного средства:________________________________________________________________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4589E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7.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 на праве собственности)___________________________________________________________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A4527" w:rsidRPr="00FA4527" w:rsidRDefault="00FA4527" w:rsidP="00FA4527">
      <w:pPr>
        <w:spacing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Ссылка для скачивания фотографического изображения (изображений) транспортного средства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(в случае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фотографического изображения (изображений) транспортного средства посредством общедоступного облачного сервиса хранения данных</w:t>
      </w:r>
      <w:r>
        <w:rPr>
          <w:rFonts w:ascii="Times New Roman" w:eastAsia="Calibri" w:hAnsi="Times New Roman"/>
          <w:sz w:val="24"/>
          <w:szCs w:val="24"/>
          <w:lang w:eastAsia="ru-RU"/>
        </w:rPr>
        <w:t>)___________________________</w:t>
      </w:r>
    </w:p>
    <w:p w:rsidR="00F4589E" w:rsidRPr="002A05B2" w:rsidRDefault="00FA4527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Номер договора_________________________________________________________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380CED" w:rsidRPr="00113487" w:rsidRDefault="00FA4527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10</w:t>
      </w:r>
      <w:r w:rsidR="00380CED"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6240" behindDoc="0" locked="0" layoutInCell="1" allowOverlap="1" wp14:anchorId="3E39E75B" wp14:editId="4E6D5AB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8" name="Прямоугольник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8" style="position:absolute;left:0;text-align:left;margin-left:-1.5pt;margin-top:5.6pt;width:19.25pt;height:12.8pt;z-index:25178624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CKpsbwXAgAA4Q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7264" behindDoc="0" locked="0" layoutInCell="1" allowOverlap="1" wp14:anchorId="543F0CF4" wp14:editId="11E0D5F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9" name="Прямоугольни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89" style="position:absolute;left:0;text-align:left;margin-left:-1.5pt;margin-top:5.6pt;width:19.25pt;height:12.8pt;z-index:251787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J6fFkEFAgAAvg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A4527" w:rsidRPr="00113487" w:rsidRDefault="00FA4527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8528" behindDoc="0" locked="0" layoutInCell="1" allowOverlap="1" wp14:anchorId="5F084084" wp14:editId="5A9FE59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A4527" w:rsidRDefault="00FA4527" w:rsidP="00FA4527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.5pt;margin-top:5.6pt;width:19.25pt;height:12.8pt;z-index:25179852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yAQIAALsDAAAOAAAAZHJzL2Uyb0RvYy54bWysU0tuEzEY3iNxB8t7MpnpJE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FA4527" w:rsidRDefault="00FA4527" w:rsidP="00FA4527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FA4527" w:rsidRPr="00113487" w:rsidRDefault="00FA4527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8288" behindDoc="0" locked="0" layoutInCell="1" allowOverlap="1" wp14:anchorId="797E3395" wp14:editId="798DD1D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0" name="Прямоугольник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90" style="position:absolute;left:0;text-align:left;margin-left:-1.5pt;margin-top:5.6pt;width:19.25pt;height:12.8pt;z-index:251788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cYnTtQ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9312" behindDoc="0" locked="0" layoutInCell="1" allowOverlap="1" wp14:anchorId="50B70DF9" wp14:editId="199FFB9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1" name="Прямоугольник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91" style="position:absolute;left:0;text-align:left;margin-left:-1.5pt;margin-top:5.6pt;width:19.25pt;height:12.8pt;z-index:251789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4RBAIAAL4DAAAOAAAAZHJzL2Uyb0RvYy54bWysU0tuEzEY3iNxB8t7MplpJk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RGj+EQ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0336" behindDoc="0" locked="0" layoutInCell="1" allowOverlap="1" wp14:anchorId="29830262" wp14:editId="21FF241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2" name="Прямоугольни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92" style="position:absolute;left:0;text-align:left;margin-left:-1.5pt;margin-top:5.6pt;width:19.25pt;height:12.8pt;z-index:251790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kmBAIAAL4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Wk35Jg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851"/>
        </w:tabs>
        <w:spacing w:after="0" w:line="259" w:lineRule="auto"/>
        <w:ind w:left="5529" w:right="-1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504A07" w:rsidRDefault="00504A07" w:rsidP="00FA4527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504A07" w:rsidRDefault="00504A07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B3418B" w:rsidRDefault="00B3418B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 внесении сведений в региональный реестр легковых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Уведомляю о необходимости внесения сведений в региональный реестр легковых такси. </w:t>
      </w:r>
    </w:p>
    <w:p w:rsidR="00F4589E" w:rsidRPr="002A05B2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Фамилия, имя, отчество (при наличии) индивидуального предпринимателя, физического лица_________________________________________________________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__________________________</w:t>
      </w:r>
    </w:p>
    <w:p w:rsidR="00F4589E" w:rsidRPr="002A05B2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Адрес  места жительства:_________________________________________________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Государственный регистрационный номер записи о государственной регистрации индивидуального предпринимателя:_________________________________________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_______________________________</w:t>
      </w:r>
    </w:p>
    <w:p w:rsidR="00380CED" w:rsidRPr="002A05B2" w:rsidRDefault="00380CED" w:rsidP="00380CED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Марка, модель и государственный регистрационный номер транспортного средства:_______________________________________________________________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</w:t>
      </w:r>
    </w:p>
    <w:p w:rsidR="00380CED" w:rsidRDefault="00380CED" w:rsidP="00FA452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6. Номер и дата выдачи свидетельства о регистрации транспортного средства:________________________________________________________________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7.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индивидуальному предпринимателю или физическому лицу на праве собственности)___________________________________________________________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8. Номер договора_________________________________________________________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A4527" w:rsidRPr="00FA4527" w:rsidRDefault="00FA4527" w:rsidP="00FA4527">
      <w:pPr>
        <w:spacing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Ссылка для скачивания фотографического изображения (изображений) транспортного средства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(в случае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фотографического изображения (изображений) транспортного средства посредством общедоступного облачного сервиса хранения данных</w:t>
      </w:r>
      <w:r>
        <w:rPr>
          <w:rFonts w:ascii="Times New Roman" w:eastAsia="Calibri" w:hAnsi="Times New Roman"/>
          <w:sz w:val="24"/>
          <w:szCs w:val="24"/>
          <w:lang w:eastAsia="ru-RU"/>
        </w:rPr>
        <w:t>)___________________________</w:t>
      </w:r>
    </w:p>
    <w:p w:rsidR="00380CED" w:rsidRPr="00113487" w:rsidRDefault="00FA4527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10</w:t>
      </w:r>
      <w:r w:rsidR="00380CED"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FA4527" w:rsidRPr="00113487" w:rsidRDefault="00380CED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2384" behindDoc="0" locked="0" layoutInCell="1" allowOverlap="1" wp14:anchorId="320FF210" wp14:editId="28C6159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3" name="Прямоугольник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93" style="position:absolute;left:0;text-align:left;margin-left:-1.5pt;margin-top:5.6pt;width:19.25pt;height:12.8pt;z-index:25179238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OBvedIXAgAA4Q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3408" behindDoc="0" locked="0" layoutInCell="1" allowOverlap="1" wp14:anchorId="52366000" wp14:editId="0B0DB14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4" name="Прямоугольни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94" style="position:absolute;left:0;text-align:left;margin-left:-1.5pt;margin-top:5.6pt;width:19.25pt;height:12.8pt;z-index:251793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LNBAIAAL4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lkayzQ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FA4527">
        <w:rPr>
          <w:rFonts w:ascii="Times New Roman" w:eastAsia="Calibri" w:hAnsi="Times New Roman" w:cs="Tahoma"/>
          <w:sz w:val="24"/>
          <w:szCs w:val="24"/>
        </w:rPr>
        <w:t>в МФЦ</w:t>
      </w:r>
      <w:r w:rsidR="00FA4527"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FA4527" w:rsidRDefault="00FA4527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A4527" w:rsidRPr="00113487" w:rsidRDefault="00FA4527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1600" behindDoc="0" locked="0" layoutInCell="1" allowOverlap="1" wp14:anchorId="3C5F5C36" wp14:editId="31615CB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A4527" w:rsidRDefault="00FA4527" w:rsidP="00FA4527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-1.5pt;margin-top:5.6pt;width:19.25pt;height:12.8pt;z-index:25180160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QgAgIAALs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L5T9CA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FA4527" w:rsidRDefault="00FA4527" w:rsidP="00FA4527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FA4527" w:rsidRPr="00113487" w:rsidRDefault="00FA4527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A4527" w:rsidRPr="00113487" w:rsidRDefault="00FA4527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0576" behindDoc="0" locked="0" layoutInCell="1" allowOverlap="1" wp14:anchorId="7F2E6477" wp14:editId="31D12BD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A4527" w:rsidRDefault="00FA4527" w:rsidP="00FA4527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-1.5pt;margin-top:5.6pt;width:19.25pt;height:12.8pt;z-index:25180057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JH1r9Q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FA4527" w:rsidRDefault="00FA4527" w:rsidP="00FA4527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380CED" w:rsidRPr="00113487" w:rsidRDefault="00380CED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5456" behindDoc="0" locked="0" layoutInCell="1" allowOverlap="1" wp14:anchorId="7574DD47" wp14:editId="1F59D41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6" name="Прямоугольни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96" style="position:absolute;left:0;text-align:left;margin-left:-1.5pt;margin-top:5.6pt;width:19.25pt;height:12.8pt;z-index:25179545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DIm/TsFAgAAvg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4589E" w:rsidRPr="00FA4527" w:rsidRDefault="00380CED" w:rsidP="00FA4527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6480" behindDoc="0" locked="0" layoutInCell="1" allowOverlap="1" wp14:anchorId="3D5688B4" wp14:editId="3BC733A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7" name="Прямоугольник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97" style="position:absolute;left:0;text-align:left;margin-left:-1.5pt;margin-top:5.6pt;width:19.25pt;height:12.8pt;z-index:25179648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B3418B" w:rsidRDefault="00B3418B" w:rsidP="00FA4527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A8388D" w:rsidRDefault="00A8388D" w:rsidP="00F132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0E" w:rsidRDefault="003B310E" w:rsidP="001360DB">
      <w:pPr>
        <w:spacing w:after="0" w:line="240" w:lineRule="auto"/>
      </w:pPr>
      <w:r>
        <w:separator/>
      </w:r>
    </w:p>
  </w:endnote>
  <w:endnote w:type="continuationSeparator" w:id="0">
    <w:p w:rsidR="003B310E" w:rsidRDefault="003B310E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0E" w:rsidRDefault="003B310E" w:rsidP="001360DB">
      <w:pPr>
        <w:spacing w:after="0" w:line="240" w:lineRule="auto"/>
      </w:pPr>
      <w:r>
        <w:separator/>
      </w:r>
    </w:p>
  </w:footnote>
  <w:footnote w:type="continuationSeparator" w:id="0">
    <w:p w:rsidR="003B310E" w:rsidRDefault="003B310E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B310E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07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2ACE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A4527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7DB3-57CB-47AF-8C22-8AD35C72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Анастасия Викторовна Иванова</cp:lastModifiedBy>
  <cp:revision>3</cp:revision>
  <cp:lastPrinted>2023-08-21T15:04:00Z</cp:lastPrinted>
  <dcterms:created xsi:type="dcterms:W3CDTF">2023-08-30T09:49:00Z</dcterms:created>
  <dcterms:modified xsi:type="dcterms:W3CDTF">2024-02-06T15:41:00Z</dcterms:modified>
</cp:coreProperties>
</file>